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4E" w:rsidRDefault="003D3A4E" w:rsidP="003D3A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begin"/>
      </w:r>
      <w:r>
        <w:instrText>HYPERLINK "https://sro64.ru/docs/control/odo/uved_odo_ip.docx"</w:instrText>
      </w:r>
      <w:r>
        <w:fldChar w:fldCharType="separate"/>
      </w:r>
      <w:r w:rsidRPr="00B05084">
        <w:rPr>
          <w:rStyle w:val="a5"/>
          <w:rFonts w:ascii="Arial" w:hAnsi="Arial" w:cs="Arial"/>
          <w:color w:val="464947"/>
          <w:shd w:val="clear" w:color="auto" w:fill="FFFFFF"/>
        </w:rPr>
        <w:t>Уведомление для ИП</w:t>
      </w:r>
      <w:r>
        <w:fldChar w:fldCharType="end"/>
      </w:r>
    </w:p>
    <w:p w:rsidR="003D3A4E" w:rsidRDefault="003D3A4E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619" w:rsidRPr="00FE2619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  <w:proofErr w:type="gramStart"/>
      <w:r w:rsidR="00205CC6" w:rsidRPr="00205CC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205CC6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заключенных договорах строительного подряда, </w:t>
      </w:r>
    </w:p>
    <w:p w:rsidR="00205CC6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договорах</w:t>
      </w:r>
      <w:proofErr w:type="gramEnd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подряда на осуществление сноса, а также </w:t>
      </w:r>
    </w:p>
    <w:p w:rsidR="00FE2619" w:rsidRPr="00FE2619" w:rsidRDefault="00FE2619" w:rsidP="0020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фактическом совокупном </w:t>
      </w: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размере</w:t>
      </w:r>
      <w:proofErr w:type="gramEnd"/>
      <w:r w:rsidR="00205C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обязательств по договорам, заключенным с использованием конкурентных способов заключения договоров,</w:t>
      </w:r>
    </w:p>
    <w:p w:rsidR="00FE2619" w:rsidRPr="00FE2619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состоянию </w:t>
      </w: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 года </w:t>
      </w:r>
    </w:p>
    <w:p w:rsidR="00FE2619" w:rsidRDefault="00FE2619"/>
    <w:p w:rsidR="00A635CA" w:rsidRPr="00205CC6" w:rsidRDefault="00A635CA" w:rsidP="00FE2619">
      <w:pPr>
        <w:rPr>
          <w:b/>
        </w:rPr>
      </w:pPr>
    </w:p>
    <w:p w:rsidR="00FE2619" w:rsidRPr="00CE2E5D" w:rsidRDefault="00FE2619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E2E5D">
        <w:rPr>
          <w:rFonts w:ascii="Times New Roman" w:hAnsi="Times New Roman" w:cs="Times New Roman"/>
          <w:b/>
          <w:sz w:val="24"/>
          <w:szCs w:val="24"/>
        </w:rPr>
        <w:t xml:space="preserve">Сведения о являющемся членом </w:t>
      </w:r>
      <w:proofErr w:type="spellStart"/>
      <w:r w:rsidRPr="00CE2E5D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CE2E5D">
        <w:rPr>
          <w:rFonts w:ascii="Times New Roman" w:hAnsi="Times New Roman" w:cs="Times New Roman"/>
          <w:b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b/>
          <w:sz w:val="24"/>
          <w:szCs w:val="24"/>
        </w:rPr>
        <w:t>индивидуальном предпринимателе</w:t>
      </w:r>
      <w:r w:rsidRPr="00CE2E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268"/>
        <w:gridCol w:w="850"/>
        <w:gridCol w:w="3261"/>
        <w:gridCol w:w="3544"/>
      </w:tblGrid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18" w:type="dxa"/>
            <w:gridSpan w:val="2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для индивидуального предпринимателя (ОРГНИП)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  <w:gridSpan w:val="3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  <w:gridSpan w:val="3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в члены </w:t>
            </w:r>
            <w:proofErr w:type="spellStart"/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CE2E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1081C" w:rsidRDefault="0021081C" w:rsidP="00FE2619"/>
    <w:p w:rsidR="0021081C" w:rsidRDefault="0021081C" w:rsidP="00FE2619"/>
    <w:p w:rsidR="003D3A4E" w:rsidRDefault="003D3A4E" w:rsidP="00FE2619"/>
    <w:p w:rsidR="003D3A4E" w:rsidRDefault="003D3A4E" w:rsidP="00FE2619"/>
    <w:p w:rsidR="003D3A4E" w:rsidRDefault="003D3A4E" w:rsidP="00FE2619"/>
    <w:p w:rsidR="003D3A4E" w:rsidRDefault="003D3A4E" w:rsidP="00FE2619"/>
    <w:p w:rsidR="003D3A4E" w:rsidRDefault="003D3A4E" w:rsidP="00FE2619"/>
    <w:p w:rsidR="00205CC6" w:rsidRDefault="00205CC6" w:rsidP="0021081C">
      <w:pPr>
        <w:spacing w:after="0" w:line="240" w:lineRule="auto"/>
        <w:ind w:firstLine="709"/>
      </w:pPr>
      <w:r>
        <w:t>___________________</w:t>
      </w:r>
      <w:r w:rsidR="0021081C">
        <w:t>_</w:t>
      </w:r>
      <w:r>
        <w:t>_</w:t>
      </w:r>
    </w:p>
    <w:p w:rsidR="00205CC6" w:rsidRPr="00205CC6" w:rsidRDefault="00205CC6" w:rsidP="0021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05CC6" w:rsidRPr="00205CC6" w:rsidSect="0021081C">
          <w:pgSz w:w="11906" w:h="16838"/>
          <w:pgMar w:top="709" w:right="1133" w:bottom="1134" w:left="709" w:header="708" w:footer="708" w:gutter="0"/>
          <w:cols w:space="708"/>
          <w:docGrid w:linePitch="360"/>
        </w:sectPr>
      </w:pPr>
      <w:r w:rsidRPr="00205CC6">
        <w:rPr>
          <w:rFonts w:ascii="Times New Roman" w:hAnsi="Times New Roman" w:cs="Times New Roman"/>
          <w:sz w:val="20"/>
          <w:szCs w:val="20"/>
          <w:vertAlign w:val="superscript"/>
        </w:rPr>
        <w:t>1.</w:t>
      </w:r>
      <w:r w:rsidRPr="00205CC6">
        <w:rPr>
          <w:rFonts w:ascii="Times New Roman" w:hAnsi="Times New Roman" w:cs="Times New Roman"/>
          <w:sz w:val="20"/>
          <w:szCs w:val="20"/>
        </w:rPr>
        <w:t>Форма для направления Уведомления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 xml:space="preserve">о заключенных договорах строительного подряда,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 xml:space="preserve">договорах подряда на осуществление сноса, а также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>фактическом совокупном размере</w:t>
      </w:r>
      <w:r w:rsidRPr="00205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>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01.03.2026 г.</w:t>
      </w:r>
    </w:p>
    <w:p w:rsidR="00422163" w:rsidRDefault="00422163" w:rsidP="00FE2619"/>
    <w:p w:rsidR="00F53F80" w:rsidRDefault="00FE2619" w:rsidP="00205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3F80">
        <w:rPr>
          <w:rFonts w:ascii="Times New Roman" w:hAnsi="Times New Roman" w:cs="Times New Roman"/>
          <w:b/>
          <w:sz w:val="20"/>
          <w:szCs w:val="20"/>
        </w:rPr>
        <w:t>Сведения о заключенных договорах подряда, договорах подряда на осуществление сноса</w:t>
      </w:r>
      <w:r w:rsidR="00CD04A9" w:rsidRPr="00F53F80">
        <w:rPr>
          <w:rFonts w:ascii="Times New Roman" w:hAnsi="Times New Roman" w:cs="Times New Roman"/>
          <w:b/>
          <w:sz w:val="20"/>
          <w:szCs w:val="20"/>
        </w:rPr>
        <w:t>.</w:t>
      </w:r>
    </w:p>
    <w:p w:rsidR="00422163" w:rsidRDefault="00422163" w:rsidP="004221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Y="1766"/>
        <w:tblW w:w="15576" w:type="dxa"/>
        <w:tblLook w:val="04A0"/>
      </w:tblPr>
      <w:tblGrid>
        <w:gridCol w:w="1526"/>
        <w:gridCol w:w="1558"/>
        <w:gridCol w:w="1531"/>
        <w:gridCol w:w="1640"/>
        <w:gridCol w:w="2009"/>
        <w:gridCol w:w="1621"/>
        <w:gridCol w:w="1622"/>
        <w:gridCol w:w="1622"/>
        <w:gridCol w:w="1307"/>
        <w:gridCol w:w="1140"/>
      </w:tblGrid>
      <w:tr w:rsidR="000A4683" w:rsidRPr="00F53F80" w:rsidTr="00205CC6">
        <w:tc>
          <w:tcPr>
            <w:tcW w:w="1526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и дата заключения договора </w:t>
            </w:r>
          </w:p>
        </w:tc>
        <w:tc>
          <w:tcPr>
            <w:tcW w:w="1558" w:type="dxa"/>
            <w:vAlign w:val="center"/>
          </w:tcPr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объекта: особо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опасный,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технически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сложный,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</w:t>
            </w:r>
            <w:proofErr w:type="spellEnd"/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атомной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энергии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(да/нет)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640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Вид закупки</w:t>
            </w:r>
          </w:p>
        </w:tc>
        <w:tc>
          <w:tcPr>
            <w:tcW w:w="2009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договора</w:t>
            </w:r>
          </w:p>
        </w:tc>
        <w:tc>
          <w:tcPr>
            <w:tcW w:w="1621" w:type="dxa"/>
            <w:vAlign w:val="center"/>
          </w:tcPr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Дополнительные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соглашения </w:t>
            </w: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договору 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(в случае</w:t>
            </w:r>
            <w:proofErr w:type="gramEnd"/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изменения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договора, цены,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срока): 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дата,</w:t>
            </w:r>
            <w:r w:rsidRPr="000A46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</w:t>
            </w: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исполнения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договора /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окончания исполнения договора </w:t>
            </w: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договора 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447" w:type="dxa"/>
            <w:gridSpan w:val="2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Информация об исполнении договора (на основании акта приемки результатов работ),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(руб.)</w:t>
            </w:r>
          </w:p>
        </w:tc>
      </w:tr>
      <w:tr w:rsidR="000A4683" w:rsidRPr="00F53F80" w:rsidTr="00205CC6">
        <w:tc>
          <w:tcPr>
            <w:tcW w:w="1526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9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40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Остаток</w:t>
            </w:r>
          </w:p>
        </w:tc>
      </w:tr>
      <w:tr w:rsidR="000A4683" w:rsidRPr="00F53F80" w:rsidTr="00205CC6">
        <w:tc>
          <w:tcPr>
            <w:tcW w:w="1526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A4683" w:rsidRPr="00F53F80" w:rsidTr="00205CC6">
        <w:tc>
          <w:tcPr>
            <w:tcW w:w="1526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307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140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</w:tr>
    </w:tbl>
    <w:p w:rsidR="00422163" w:rsidRPr="00422163" w:rsidRDefault="00422163" w:rsidP="00422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3F80" w:rsidRDefault="00F75832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04A9">
        <w:rPr>
          <w:rFonts w:ascii="Times New Roman" w:eastAsia="Times New Roman" w:hAnsi="Times New Roman" w:cs="Times New Roman"/>
          <w:b/>
          <w:sz w:val="20"/>
          <w:szCs w:val="20"/>
        </w:rPr>
        <w:t>Сведения о фактическом совокупном размере обязательств по договорам, заключенным с использованием конкурентных способов заключения</w:t>
      </w:r>
      <w:r w:rsidRPr="00F53F80">
        <w:rPr>
          <w:rFonts w:ascii="Times New Roman" w:eastAsia="Times New Roman" w:hAnsi="Times New Roman" w:cs="Times New Roman"/>
          <w:b/>
          <w:sz w:val="20"/>
          <w:szCs w:val="20"/>
        </w:rPr>
        <w:t xml:space="preserve"> договоров</w:t>
      </w:r>
      <w:proofErr w:type="gramStart"/>
      <w:r w:rsidR="00205CC6" w:rsidRPr="00205CC6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proofErr w:type="gramEnd"/>
      <w:r w:rsidR="00205CC6" w:rsidRPr="00205CC6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.</w:t>
      </w:r>
    </w:p>
    <w:p w:rsidR="00F75832" w:rsidRDefault="00F75832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04A9">
        <w:rPr>
          <w:rFonts w:ascii="Times New Roman" w:eastAsia="Times New Roman" w:hAnsi="Times New Roman" w:cs="Times New Roman"/>
          <w:b/>
          <w:sz w:val="20"/>
          <w:szCs w:val="20"/>
        </w:rPr>
        <w:t>(при наличии):</w:t>
      </w:r>
    </w:p>
    <w:p w:rsidR="00422163" w:rsidRPr="00F53F80" w:rsidRDefault="00422163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Look w:val="04A0"/>
      </w:tblPr>
      <w:tblGrid>
        <w:gridCol w:w="1526"/>
        <w:gridCol w:w="1559"/>
        <w:gridCol w:w="1559"/>
        <w:gridCol w:w="1560"/>
        <w:gridCol w:w="2005"/>
        <w:gridCol w:w="1642"/>
        <w:gridCol w:w="1642"/>
        <w:gridCol w:w="1642"/>
        <w:gridCol w:w="1252"/>
        <w:gridCol w:w="1172"/>
      </w:tblGrid>
      <w:tr w:rsidR="00F53F80" w:rsidRPr="00F53F80" w:rsidTr="00F53F80">
        <w:tc>
          <w:tcPr>
            <w:tcW w:w="1526" w:type="dxa"/>
            <w:vAlign w:val="center"/>
          </w:tcPr>
          <w:p w:rsidR="00F53F80" w:rsidRPr="000A4683" w:rsidRDefault="00F53F80" w:rsidP="004221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и дата заключения договора </w:t>
            </w:r>
          </w:p>
        </w:tc>
        <w:tc>
          <w:tcPr>
            <w:tcW w:w="1559" w:type="dxa"/>
            <w:vAlign w:val="center"/>
          </w:tcPr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объекта: особо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опасный,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технически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сложный,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F53F80" w:rsidRPr="000A4683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</w:t>
            </w:r>
            <w:proofErr w:type="spellEnd"/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атомной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энергии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(да/нет)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560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Вид закупки</w:t>
            </w:r>
          </w:p>
        </w:tc>
        <w:tc>
          <w:tcPr>
            <w:tcW w:w="2005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договора</w:t>
            </w:r>
          </w:p>
        </w:tc>
        <w:tc>
          <w:tcPr>
            <w:tcW w:w="1642" w:type="dxa"/>
            <w:vAlign w:val="center"/>
          </w:tcPr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Дополнительные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соглашения </w:t>
            </w: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</w:p>
          <w:p w:rsidR="000A4683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договору 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(в случае</w:t>
            </w:r>
            <w:proofErr w:type="gramEnd"/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изменения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договора, цены,</w:t>
            </w:r>
          </w:p>
          <w:p w:rsidR="000A4683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срока): </w:t>
            </w:r>
          </w:p>
          <w:p w:rsidR="00F53F80" w:rsidRPr="000A4683" w:rsidRDefault="000A4683" w:rsidP="000A46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дата,</w:t>
            </w:r>
            <w:r w:rsidRPr="000A46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</w:t>
            </w: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42" w:type="dxa"/>
            <w:vAlign w:val="center"/>
          </w:tcPr>
          <w:p w:rsidR="00422163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исполнения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договора </w:t>
            </w:r>
            <w:r w:rsidR="00422163"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422163" w:rsidRPr="000A4683" w:rsidRDefault="00422163" w:rsidP="004221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окончания исполнения договора </w:t>
            </w:r>
          </w:p>
        </w:tc>
        <w:tc>
          <w:tcPr>
            <w:tcW w:w="1642" w:type="dxa"/>
            <w:vAlign w:val="center"/>
          </w:tcPr>
          <w:p w:rsidR="000A4683" w:rsidRPr="000A4683" w:rsidRDefault="000A4683" w:rsidP="000A46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договора </w:t>
            </w:r>
          </w:p>
          <w:p w:rsidR="00F53F80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424" w:type="dxa"/>
            <w:gridSpan w:val="2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Информация об исполнении договора (на основании акта приемки результатов работ),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(руб.)</w:t>
            </w:r>
          </w:p>
        </w:tc>
      </w:tr>
      <w:tr w:rsidR="00422163" w:rsidRPr="00F53F80" w:rsidTr="002943F5">
        <w:tc>
          <w:tcPr>
            <w:tcW w:w="1526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</w:tcPr>
          <w:p w:rsidR="00F53F80" w:rsidRPr="000A4683" w:rsidRDefault="00F53F80" w:rsidP="00F5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72" w:type="dxa"/>
          </w:tcPr>
          <w:p w:rsidR="00F53F80" w:rsidRPr="000A4683" w:rsidRDefault="00F53F80" w:rsidP="00F5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Остаток</w:t>
            </w:r>
          </w:p>
        </w:tc>
      </w:tr>
      <w:tr w:rsidR="000A4683" w:rsidRPr="00F53F80" w:rsidTr="000A4683">
        <w:tc>
          <w:tcPr>
            <w:tcW w:w="1526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A4683" w:rsidRPr="00F53F80" w:rsidTr="000A4683">
        <w:tc>
          <w:tcPr>
            <w:tcW w:w="1526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25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17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</w:tr>
    </w:tbl>
    <w:p w:rsidR="00422163" w:rsidRDefault="00422163" w:rsidP="004221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9"/>
          <w:szCs w:val="19"/>
        </w:rPr>
      </w:pPr>
    </w:p>
    <w:p w:rsidR="00422163" w:rsidRPr="00422163" w:rsidRDefault="00422163" w:rsidP="000A4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sz w:val="20"/>
          <w:szCs w:val="20"/>
        </w:rPr>
        <w:t>Приложения: копии документов (договоров, дополнительных соглашений к ним, актов приемки результатов работ), подтверждающие</w:t>
      </w:r>
      <w:r w:rsidR="00205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2163">
        <w:rPr>
          <w:rFonts w:ascii="Times New Roman" w:eastAsia="Times New Roman" w:hAnsi="Times New Roman" w:cs="Times New Roman"/>
          <w:sz w:val="20"/>
          <w:szCs w:val="20"/>
        </w:rPr>
        <w:t>вышеуказанные сведения.</w:t>
      </w:r>
    </w:p>
    <w:p w:rsid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p w:rsidR="00422163" w:rsidRP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  <w:t>Руководитель ______________/ Индивидуальный предприниматель _____________________                       __________________               ____________________</w:t>
      </w:r>
    </w:p>
    <w:p w:rsidR="00422163" w:rsidRP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  <w:t xml:space="preserve">                                                                                                                        Наименование члена СРО                           (Подпись)                                       (дата)</w:t>
      </w:r>
    </w:p>
    <w:p w:rsidR="00422163" w:rsidRPr="00422163" w:rsidRDefault="0021081C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_____________________________</w:t>
      </w:r>
    </w:p>
    <w:p w:rsidR="00422163" w:rsidRPr="00205CC6" w:rsidRDefault="00205CC6" w:rsidP="0020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205CC6">
        <w:rPr>
          <w:rFonts w:ascii="Times New Roman" w:eastAsia="Times New Roman" w:hAnsi="Times New Roman" w:cs="Times New Roman"/>
          <w:color w:val="34343C"/>
          <w:sz w:val="20"/>
          <w:szCs w:val="20"/>
          <w:vertAlign w:val="superscript"/>
        </w:rPr>
        <w:t>2.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В целях расчета фактического совокупного размера обязатель</w:t>
      </w:r>
      <w:proofErr w:type="gramStart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ств чл</w:t>
      </w:r>
      <w:proofErr w:type="gramEnd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ена СРО по договорам, заключенным с использованием конкурентных способов заключения</w:t>
      </w:r>
      <w:r w:rsidR="0021081C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договоров, используется сумма цен по всем договорам, заключенным с использованием конкурентных способов заключения договоров,</w:t>
      </w:r>
      <w:r w:rsidR="000A468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действующим на дату ее</w:t>
      </w:r>
      <w:r w:rsidR="0021081C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определения. Обязательства по таким договорам, признанные </w:t>
      </w:r>
      <w:proofErr w:type="gramStart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сторонами</w:t>
      </w:r>
      <w:proofErr w:type="gramEnd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исполненными на основании акта приемки результата работы </w:t>
      </w:r>
      <w:r w:rsidR="000A468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и (или) исполнение по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:rsidR="00F75832" w:rsidRPr="00F75832" w:rsidRDefault="00F75832" w:rsidP="0020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4A9" w:rsidRPr="009B028D" w:rsidRDefault="009B028D" w:rsidP="00F75832">
      <w:pPr>
        <w:rPr>
          <w:rFonts w:ascii="Times New Roman" w:hAnsi="Times New Roman" w:cs="Times New Roman"/>
          <w:b/>
          <w:sz w:val="18"/>
          <w:szCs w:val="18"/>
        </w:rPr>
      </w:pPr>
      <w:r w:rsidRPr="009B028D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>_________________________ тел.___________________________</w:t>
      </w:r>
    </w:p>
    <w:sectPr w:rsidR="00CD04A9" w:rsidRPr="009B028D" w:rsidSect="00205CC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80655"/>
    <w:multiLevelType w:val="hybridMultilevel"/>
    <w:tmpl w:val="CA5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619"/>
    <w:rsid w:val="000A4683"/>
    <w:rsid w:val="00205CC6"/>
    <w:rsid w:val="0021081C"/>
    <w:rsid w:val="003D3A4E"/>
    <w:rsid w:val="00422163"/>
    <w:rsid w:val="007D2C52"/>
    <w:rsid w:val="009B028D"/>
    <w:rsid w:val="00A635CA"/>
    <w:rsid w:val="00CD04A9"/>
    <w:rsid w:val="00F53F80"/>
    <w:rsid w:val="00F75832"/>
    <w:rsid w:val="00FE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6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6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D3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2</cp:revision>
  <cp:lastPrinted>2026-02-16T10:32:00Z</cp:lastPrinted>
  <dcterms:created xsi:type="dcterms:W3CDTF">2026-03-03T11:05:00Z</dcterms:created>
  <dcterms:modified xsi:type="dcterms:W3CDTF">2026-03-03T11:05:00Z</dcterms:modified>
</cp:coreProperties>
</file>